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184C2E" w14:textId="56B342A8" w:rsidR="00A2520C" w:rsidRPr="00E91377" w:rsidRDefault="00A2520C" w:rsidP="00A2520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816EFC">
        <w:rPr>
          <w:rFonts w:ascii="Arial" w:hAnsi="Arial" w:cs="Arial"/>
          <w:b/>
          <w:bCs/>
          <w:sz w:val="24"/>
          <w:szCs w:val="24"/>
        </w:rPr>
        <w:t>ZP.271.2.</w:t>
      </w:r>
      <w:r w:rsidR="00A84CF8">
        <w:rPr>
          <w:rFonts w:ascii="Arial" w:hAnsi="Arial" w:cs="Arial"/>
          <w:b/>
          <w:bCs/>
          <w:sz w:val="24"/>
          <w:szCs w:val="24"/>
        </w:rPr>
        <w:t>23</w:t>
      </w:r>
      <w:r w:rsidRPr="00816EFC">
        <w:rPr>
          <w:rFonts w:ascii="Arial" w:hAnsi="Arial" w:cs="Arial"/>
          <w:b/>
          <w:bCs/>
          <w:sz w:val="24"/>
          <w:szCs w:val="24"/>
        </w:rPr>
        <w:t>.202</w:t>
      </w:r>
      <w:r w:rsidR="00435E6B">
        <w:rPr>
          <w:rFonts w:ascii="Arial" w:hAnsi="Arial" w:cs="Arial"/>
          <w:b/>
          <w:bCs/>
          <w:sz w:val="24"/>
          <w:szCs w:val="24"/>
        </w:rPr>
        <w:t>6</w:t>
      </w:r>
    </w:p>
    <w:p w14:paraId="50D94B7C" w14:textId="1AB628EE" w:rsidR="00E611A5" w:rsidRDefault="00A2520C" w:rsidP="00417B56">
      <w:pPr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E91377">
        <w:rPr>
          <w:rFonts w:ascii="Arial" w:hAnsi="Arial" w:cs="Arial"/>
          <w:sz w:val="24"/>
          <w:szCs w:val="24"/>
        </w:rPr>
        <w:t>Postępowanie o udzielenie zamówienia w trybie podstawowym bez przeprowadzenia  negocjacji na zadanie pn.</w:t>
      </w:r>
      <w:r w:rsidR="00417B56">
        <w:rPr>
          <w:rFonts w:ascii="Arial" w:hAnsi="Arial" w:cs="Arial"/>
          <w:sz w:val="24"/>
          <w:szCs w:val="24"/>
        </w:rPr>
        <w:t>:</w:t>
      </w:r>
      <w:r w:rsidRPr="00E91377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 xml:space="preserve"> </w:t>
      </w:r>
      <w:r w:rsidR="00A84CF8" w:rsidRPr="0071338B">
        <w:rPr>
          <w:rFonts w:ascii="Arial" w:eastAsia="Arial" w:hAnsi="Arial" w:cs="Arial"/>
          <w:sz w:val="24"/>
          <w:szCs w:val="24"/>
          <w:lang w:eastAsia="ar-SA"/>
        </w:rPr>
        <w:t>„</w:t>
      </w:r>
      <w:r w:rsidR="00A84CF8">
        <w:rPr>
          <w:rFonts w:ascii="Arial" w:hAnsi="Arial" w:cs="Arial"/>
          <w:b/>
          <w:sz w:val="24"/>
          <w:szCs w:val="24"/>
        </w:rPr>
        <w:t xml:space="preserve">Zakup wraz </w:t>
      </w:r>
      <w:r w:rsidR="00A84CF8" w:rsidRPr="0071338B">
        <w:rPr>
          <w:rFonts w:ascii="Arial" w:hAnsi="Arial" w:cs="Arial"/>
          <w:b/>
          <w:sz w:val="24"/>
          <w:szCs w:val="24"/>
        </w:rPr>
        <w:t>z dostawą fabrycznie nowej koparko – ładowarki z wyposażeniem i osprzętem</w:t>
      </w:r>
      <w:r w:rsidR="00A84CF8" w:rsidRPr="0071338B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 xml:space="preserve">” </w:t>
      </w:r>
      <w:r w:rsidR="00A84CF8" w:rsidRPr="0071338B">
        <w:rPr>
          <w:rFonts w:ascii="Arial" w:eastAsia="Arial" w:hAnsi="Arial" w:cs="Arial"/>
          <w:b/>
          <w:sz w:val="24"/>
          <w:szCs w:val="24"/>
          <w:lang w:eastAsia="ar-SA"/>
        </w:rPr>
        <w:t xml:space="preserve"> </w:t>
      </w:r>
    </w:p>
    <w:p w14:paraId="660AAE56" w14:textId="3B31A63E" w:rsidR="00A2520C" w:rsidRDefault="00A2520C" w:rsidP="001F345E">
      <w:pPr>
        <w:tabs>
          <w:tab w:val="left" w:pos="5103"/>
        </w:tabs>
        <w:jc w:val="both"/>
        <w:rPr>
          <w:rFonts w:ascii="Arial" w:hAnsi="Arial" w:cs="Arial"/>
          <w:sz w:val="24"/>
          <w:szCs w:val="24"/>
        </w:rPr>
      </w:pPr>
    </w:p>
    <w:p w14:paraId="3D9D8643" w14:textId="77777777" w:rsidR="006127AF" w:rsidRPr="006127AF" w:rsidRDefault="006127AF" w:rsidP="006127A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127AF">
        <w:rPr>
          <w:rFonts w:ascii="Arial" w:hAnsi="Arial" w:cs="Arial"/>
          <w:sz w:val="24"/>
          <w:szCs w:val="24"/>
        </w:rPr>
        <w:t xml:space="preserve">Zamawiający </w:t>
      </w:r>
    </w:p>
    <w:p w14:paraId="5F349027" w14:textId="77777777" w:rsidR="006127AF" w:rsidRPr="006127AF" w:rsidRDefault="006127AF" w:rsidP="006127A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127AF">
        <w:rPr>
          <w:rFonts w:ascii="Arial" w:hAnsi="Arial" w:cs="Arial"/>
          <w:sz w:val="24"/>
          <w:szCs w:val="24"/>
        </w:rPr>
        <w:t>Gmina Wieluń</w:t>
      </w:r>
    </w:p>
    <w:p w14:paraId="7E8B23DF" w14:textId="77777777" w:rsidR="006127AF" w:rsidRPr="006127AF" w:rsidRDefault="006127AF" w:rsidP="006127A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127AF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Wlk. 1</w:t>
      </w:r>
    </w:p>
    <w:p w14:paraId="27BF80AC" w14:textId="77777777" w:rsidR="000230FB" w:rsidRPr="00E87355" w:rsidRDefault="000230FB" w:rsidP="000230FB">
      <w:pPr>
        <w:spacing w:after="0"/>
        <w:jc w:val="both"/>
        <w:rPr>
          <w:rFonts w:ascii="Arial" w:hAnsi="Arial" w:cs="Arial"/>
          <w:b/>
          <w:sz w:val="16"/>
          <w:szCs w:val="16"/>
          <w:lang w:eastAsia="pl-PL"/>
        </w:rPr>
      </w:pPr>
    </w:p>
    <w:p w14:paraId="78B80A97" w14:textId="77777777" w:rsidR="000230FB" w:rsidRPr="000230FB" w:rsidRDefault="000230FB" w:rsidP="000230FB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599ADB81" w14:textId="56D29BB0" w:rsidR="00583951" w:rsidRDefault="00583951" w:rsidP="000230F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14:paraId="477B4754" w14:textId="4480A941" w:rsidR="000230FB" w:rsidRPr="000230FB" w:rsidRDefault="000230FB" w:rsidP="000230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0230FB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0230FB">
        <w:rPr>
          <w:rFonts w:ascii="Arial" w:hAnsi="Arial" w:cs="Arial"/>
          <w:sz w:val="24"/>
          <w:szCs w:val="24"/>
        </w:rPr>
        <w:tab/>
      </w:r>
      <w:r w:rsidR="0047020E">
        <w:rPr>
          <w:rFonts w:ascii="Arial" w:hAnsi="Arial" w:cs="Arial"/>
          <w:sz w:val="24"/>
          <w:szCs w:val="24"/>
        </w:rPr>
        <w:t xml:space="preserve">     </w:t>
      </w:r>
      <w:r w:rsidRPr="000230FB">
        <w:rPr>
          <w:rFonts w:ascii="Arial" w:hAnsi="Arial" w:cs="Arial"/>
          <w:sz w:val="24"/>
          <w:szCs w:val="24"/>
        </w:rPr>
        <w:t>………...................., dnia  .........................</w:t>
      </w:r>
    </w:p>
    <w:p w14:paraId="46330F3F" w14:textId="77777777" w:rsidR="00826628" w:rsidRPr="006F269F" w:rsidRDefault="00826628" w:rsidP="00826628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pełna </w:t>
      </w:r>
      <w:r w:rsidRPr="006F269F">
        <w:rPr>
          <w:rFonts w:ascii="Arial" w:hAnsi="Arial" w:cs="Arial"/>
          <w:sz w:val="24"/>
          <w:szCs w:val="24"/>
        </w:rPr>
        <w:t xml:space="preserve">nazwa i adres </w:t>
      </w:r>
      <w:r>
        <w:rPr>
          <w:rFonts w:ascii="Arial" w:hAnsi="Arial" w:cs="Arial"/>
          <w:sz w:val="24"/>
          <w:szCs w:val="24"/>
        </w:rPr>
        <w:t>Wykonawcy</w:t>
      </w:r>
    </w:p>
    <w:p w14:paraId="45165B55" w14:textId="32360BFF" w:rsidR="00826628" w:rsidRPr="006F269F" w:rsidRDefault="00826628" w:rsidP="00826628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składającego oświadczenie</w:t>
      </w:r>
      <w:r w:rsidR="00A350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NIP,</w:t>
      </w:r>
      <w:r w:rsidR="00A35024">
        <w:rPr>
          <w:rFonts w:ascii="Arial" w:hAnsi="Arial" w:cs="Arial"/>
          <w:sz w:val="24"/>
          <w:szCs w:val="24"/>
        </w:rPr>
        <w:t xml:space="preserve"> REGON</w:t>
      </w:r>
      <w:r w:rsidRPr="006F269F">
        <w:rPr>
          <w:rFonts w:ascii="Arial" w:hAnsi="Arial" w:cs="Arial"/>
          <w:sz w:val="24"/>
          <w:szCs w:val="24"/>
        </w:rPr>
        <w:t>)</w:t>
      </w:r>
    </w:p>
    <w:p w14:paraId="05BAB1C9" w14:textId="77777777" w:rsidR="00826628" w:rsidRPr="006F269F" w:rsidRDefault="00826628" w:rsidP="0082662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D541E74" w14:textId="777F89F3" w:rsidR="000230FB" w:rsidRPr="000230FB" w:rsidRDefault="00826628" w:rsidP="000230FB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ab/>
      </w:r>
      <w:r w:rsidR="00A2520C">
        <w:rPr>
          <w:rFonts w:ascii="Arial" w:hAnsi="Arial" w:cs="Arial"/>
          <w:sz w:val="24"/>
          <w:szCs w:val="24"/>
        </w:rPr>
        <w:t xml:space="preserve">Załącznik nr </w:t>
      </w:r>
      <w:r w:rsidR="00A84CF8">
        <w:rPr>
          <w:rFonts w:ascii="Arial" w:hAnsi="Arial" w:cs="Arial"/>
          <w:sz w:val="24"/>
          <w:szCs w:val="24"/>
        </w:rPr>
        <w:t>5</w:t>
      </w:r>
      <w:r w:rsidR="000230FB" w:rsidRPr="000230FB">
        <w:rPr>
          <w:rFonts w:ascii="Arial" w:hAnsi="Arial" w:cs="Arial"/>
          <w:sz w:val="24"/>
          <w:szCs w:val="24"/>
        </w:rPr>
        <w:t xml:space="preserve"> do SWZ</w:t>
      </w:r>
    </w:p>
    <w:p w14:paraId="5F210AFA" w14:textId="77777777" w:rsidR="000230FB" w:rsidRPr="000230FB" w:rsidRDefault="000230FB" w:rsidP="000230FB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11AEF390" w14:textId="77777777" w:rsidR="000230FB" w:rsidRPr="00E87355" w:rsidRDefault="000230FB" w:rsidP="000230FB">
      <w:pPr>
        <w:spacing w:after="0"/>
        <w:ind w:left="5000" w:firstLine="1250"/>
        <w:jc w:val="right"/>
        <w:rPr>
          <w:rFonts w:ascii="Arial" w:hAnsi="Arial" w:cs="Arial"/>
          <w:b/>
          <w:sz w:val="12"/>
          <w:szCs w:val="12"/>
        </w:rPr>
      </w:pPr>
    </w:p>
    <w:p w14:paraId="7FC28D83" w14:textId="77777777" w:rsidR="000230FB" w:rsidRPr="000230FB" w:rsidRDefault="000230FB" w:rsidP="000230FB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OŚWIADCZENIE </w:t>
      </w:r>
      <w:r w:rsidRPr="000230FB">
        <w:rPr>
          <w:rFonts w:ascii="Arial" w:eastAsia="TimesNewRoman" w:hAnsi="Arial" w:cs="Arial"/>
          <w:b/>
          <w:sz w:val="24"/>
          <w:szCs w:val="24"/>
        </w:rPr>
        <w:t>PODMIOTU UDOSTĘPNIAJĄCEGO ZASOBY</w:t>
      </w:r>
    </w:p>
    <w:p w14:paraId="65BBCF40" w14:textId="77777777" w:rsidR="000230FB" w:rsidRPr="000230FB" w:rsidRDefault="000230FB" w:rsidP="000230FB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14:paraId="710AC368" w14:textId="77777777" w:rsidR="000230FB" w:rsidRPr="000230FB" w:rsidRDefault="000230FB" w:rsidP="000230FB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Pzp</w:t>
      </w:r>
      <w:proofErr w:type="spellEnd"/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),</w:t>
      </w:r>
    </w:p>
    <w:p w14:paraId="44F761F8" w14:textId="77777777" w:rsidR="000230FB" w:rsidRPr="000230FB" w:rsidRDefault="000230FB" w:rsidP="000230F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0230FB">
        <w:rPr>
          <w:rFonts w:ascii="Arial" w:eastAsia="TimesNewRoman" w:hAnsi="Arial" w:cs="Arial"/>
          <w:b/>
          <w:sz w:val="24"/>
          <w:szCs w:val="24"/>
        </w:rPr>
        <w:t xml:space="preserve">O NIEPODLEGANIU WYKLUCZENIU, </w:t>
      </w:r>
    </w:p>
    <w:p w14:paraId="6176443A" w14:textId="77777777" w:rsidR="000230FB" w:rsidRPr="000230FB" w:rsidRDefault="000230FB" w:rsidP="000230F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0230FB">
        <w:rPr>
          <w:rFonts w:ascii="Arial" w:eastAsia="TimesNewRoman" w:hAnsi="Arial" w:cs="Arial"/>
          <w:b/>
          <w:sz w:val="24"/>
          <w:szCs w:val="24"/>
        </w:rPr>
        <w:t xml:space="preserve">SPEŁNIANIU WARUNKÓW UDZIAŁU W POSTĘPOWANIU </w:t>
      </w:r>
    </w:p>
    <w:p w14:paraId="11245CCF" w14:textId="77777777" w:rsidR="000230FB" w:rsidRPr="000230FB" w:rsidRDefault="000230FB" w:rsidP="000230F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0230FB">
        <w:rPr>
          <w:rFonts w:ascii="Arial" w:eastAsia="TimesNewRoman" w:hAnsi="Arial" w:cs="Arial"/>
          <w:b/>
          <w:sz w:val="24"/>
          <w:szCs w:val="24"/>
        </w:rPr>
        <w:t>W ZAKRESIE W JAKIM WYKONAWCA POWOŁUJE SIĘ NA JEGO ZASOBY.</w:t>
      </w:r>
    </w:p>
    <w:p w14:paraId="3B092EB7" w14:textId="77777777" w:rsidR="000230FB" w:rsidRPr="00E87355" w:rsidRDefault="000230FB" w:rsidP="000230FB">
      <w:pPr>
        <w:spacing w:after="0"/>
        <w:jc w:val="center"/>
        <w:rPr>
          <w:rFonts w:ascii="Arial" w:eastAsia="Arial" w:hAnsi="Arial" w:cs="Arial"/>
          <w:sz w:val="16"/>
          <w:szCs w:val="16"/>
          <w:lang w:eastAsia="ar-SA"/>
        </w:rPr>
      </w:pPr>
    </w:p>
    <w:p w14:paraId="6A520130" w14:textId="3C6020B2" w:rsidR="000230FB" w:rsidRPr="00E611A5" w:rsidRDefault="000230FB" w:rsidP="00E611A5">
      <w:pPr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 xml:space="preserve">Na potrzeby postępowania o udzielenie zamówienia </w:t>
      </w:r>
      <w:r w:rsidRPr="005A6C80">
        <w:rPr>
          <w:rFonts w:ascii="Arial" w:eastAsia="Arial" w:hAnsi="Arial" w:cs="Arial"/>
          <w:sz w:val="24"/>
          <w:szCs w:val="24"/>
          <w:lang w:eastAsia="ar-SA"/>
        </w:rPr>
        <w:t>publicznego pn</w:t>
      </w:r>
      <w:r w:rsidR="00D1279D" w:rsidRPr="005A6C80">
        <w:rPr>
          <w:rFonts w:ascii="Arial" w:eastAsia="Arial" w:hAnsi="Arial" w:cs="Arial"/>
          <w:sz w:val="24"/>
          <w:szCs w:val="24"/>
          <w:lang w:eastAsia="ar-SA"/>
        </w:rPr>
        <w:t xml:space="preserve">.: </w:t>
      </w:r>
      <w:r w:rsidR="00E87355" w:rsidRPr="0071338B">
        <w:rPr>
          <w:rFonts w:ascii="Arial" w:eastAsia="Arial" w:hAnsi="Arial" w:cs="Arial"/>
          <w:sz w:val="24"/>
          <w:szCs w:val="24"/>
          <w:lang w:eastAsia="ar-SA"/>
        </w:rPr>
        <w:t>„</w:t>
      </w:r>
      <w:r w:rsidR="00E87355">
        <w:rPr>
          <w:rFonts w:ascii="Arial" w:hAnsi="Arial" w:cs="Arial"/>
          <w:b/>
          <w:sz w:val="24"/>
          <w:szCs w:val="24"/>
        </w:rPr>
        <w:t>Zakup wraz</w:t>
      </w:r>
      <w:r w:rsidR="00E87355">
        <w:rPr>
          <w:rFonts w:ascii="Arial" w:hAnsi="Arial" w:cs="Arial"/>
          <w:b/>
          <w:sz w:val="24"/>
          <w:szCs w:val="24"/>
        </w:rPr>
        <w:br/>
      </w:r>
      <w:r w:rsidR="00E87355" w:rsidRPr="0071338B">
        <w:rPr>
          <w:rFonts w:ascii="Arial" w:hAnsi="Arial" w:cs="Arial"/>
          <w:b/>
          <w:sz w:val="24"/>
          <w:szCs w:val="24"/>
        </w:rPr>
        <w:t>z dostawą fabrycznie nowej koparko – ładowarki z wyposażeniem i osprzętem</w:t>
      </w:r>
      <w:r w:rsidR="00E87355" w:rsidRPr="0071338B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 xml:space="preserve">” </w:t>
      </w:r>
      <w:r w:rsidR="00E87355" w:rsidRPr="0071338B">
        <w:rPr>
          <w:rFonts w:ascii="Arial" w:eastAsia="Arial" w:hAnsi="Arial" w:cs="Arial"/>
          <w:b/>
          <w:sz w:val="24"/>
          <w:szCs w:val="24"/>
          <w:lang w:eastAsia="ar-SA"/>
        </w:rPr>
        <w:t xml:space="preserve"> </w:t>
      </w:r>
      <w:r w:rsidR="003B4620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 </w:t>
      </w:r>
      <w:r w:rsidRPr="000230FB">
        <w:rPr>
          <w:rFonts w:ascii="Arial" w:eastAsia="Arial" w:hAnsi="Arial" w:cs="Arial"/>
          <w:iCs/>
          <w:sz w:val="24"/>
          <w:szCs w:val="24"/>
          <w:lang w:eastAsia="ar-SA"/>
        </w:rPr>
        <w:t xml:space="preserve">prowadzonego przez Gminę Wieluń </w:t>
      </w:r>
      <w:r w:rsidRPr="000230FB">
        <w:rPr>
          <w:rFonts w:ascii="Arial" w:eastAsia="Arial" w:hAnsi="Arial" w:cs="Arial"/>
          <w:sz w:val="24"/>
          <w:szCs w:val="24"/>
          <w:lang w:eastAsia="ar-SA"/>
        </w:rPr>
        <w:t>oświadczam, co następuje:</w:t>
      </w:r>
    </w:p>
    <w:p w14:paraId="67047F0D" w14:textId="77777777" w:rsidR="000230FB" w:rsidRPr="00E87355" w:rsidRDefault="000230FB" w:rsidP="00E611A5">
      <w:pPr>
        <w:spacing w:after="0"/>
        <w:jc w:val="both"/>
        <w:rPr>
          <w:rFonts w:ascii="Arial" w:eastAsia="Arial" w:hAnsi="Arial" w:cs="Arial"/>
          <w:sz w:val="16"/>
          <w:szCs w:val="16"/>
          <w:lang w:eastAsia="ar-SA"/>
        </w:rPr>
      </w:pPr>
    </w:p>
    <w:p w14:paraId="328B1627" w14:textId="77777777" w:rsidR="000230FB" w:rsidRPr="000230FB" w:rsidRDefault="000230FB" w:rsidP="000230FB">
      <w:pPr>
        <w:spacing w:after="0"/>
        <w:jc w:val="both"/>
        <w:rPr>
          <w:rFonts w:ascii="Arial" w:eastAsia="Arial" w:hAnsi="Arial" w:cs="Arial"/>
          <w:b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>1. </w:t>
      </w: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OŚWIADCZENIA</w:t>
      </w: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 xml:space="preserve"> DOTYCZĄCE </w:t>
      </w:r>
      <w:r w:rsidRPr="000230FB">
        <w:rPr>
          <w:rFonts w:ascii="Arial" w:eastAsia="TimesNewRoman" w:hAnsi="Arial" w:cs="Arial"/>
          <w:b/>
          <w:sz w:val="24"/>
          <w:szCs w:val="24"/>
        </w:rPr>
        <w:t>PODMIOTU UDOSTĘPNIAJĄCEGO ZASOBY</w:t>
      </w: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>:</w:t>
      </w:r>
    </w:p>
    <w:p w14:paraId="7B5C4561" w14:textId="77777777" w:rsidR="00E87355" w:rsidRPr="0071338B" w:rsidRDefault="00E87355" w:rsidP="00E8735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spełniam warunki udziału w postępowaniu określone przez Zamawiającego w</w:t>
      </w:r>
      <w:r w:rsidRPr="0071338B">
        <w:rPr>
          <w:rFonts w:ascii="Arial" w:hAnsi="Arial" w:cs="Arial"/>
          <w:sz w:val="24"/>
          <w:szCs w:val="24"/>
        </w:rPr>
        <w:t xml:space="preserve"> Specyfikacji Warunków Zamówienia i ogłoszeniu</w:t>
      </w:r>
      <w:r w:rsidRPr="0071338B">
        <w:rPr>
          <w:rFonts w:ascii="Arial" w:hAnsi="Arial" w:cs="Arial"/>
          <w:sz w:val="24"/>
          <w:szCs w:val="24"/>
        </w:rPr>
        <w:br/>
        <w:t>o zamówieniu;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 </w:t>
      </w:r>
    </w:p>
    <w:p w14:paraId="1DDE9E1D" w14:textId="77777777" w:rsidR="00E87355" w:rsidRPr="0071338B" w:rsidRDefault="00E87355" w:rsidP="00E8735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nie podlegam wykluczeniu z postępowania na podstawie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 xml:space="preserve">art. 108 ust. 1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,</w:t>
      </w:r>
    </w:p>
    <w:p w14:paraId="00648C64" w14:textId="77777777" w:rsidR="00E87355" w:rsidRDefault="00E87355" w:rsidP="00E8735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nie podlegam wykluczeniu z postępowania na podstawie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 xml:space="preserve">art. 109 ust. 1 pkt 4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,</w:t>
      </w:r>
    </w:p>
    <w:p w14:paraId="2C6A813E" w14:textId="77777777" w:rsidR="00E87355" w:rsidRPr="0071338B" w:rsidRDefault="00E87355" w:rsidP="00E8735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Oświadczam, że zachodzą w stosunku do mnie podstawy wykluczenia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>z postępowania na podstawie art. ……………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*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(</w:t>
      </w:r>
      <w:r w:rsidRPr="0071338B">
        <w:rPr>
          <w:rFonts w:ascii="Arial" w:eastAsia="Arial" w:hAnsi="Arial" w:cs="Arial"/>
          <w:i/>
          <w:iCs/>
          <w:sz w:val="24"/>
          <w:szCs w:val="24"/>
          <w:lang w:eastAsia="ar-SA"/>
        </w:rPr>
        <w:t>podać o ile ma zastosowanie, podstawę wykluczenia spośród wymienionych w art. 108 ust.1 pkt 1, 2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i 5 lub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br/>
        <w:t xml:space="preserve">art. 109 ust. 1 pkt 4 </w:t>
      </w:r>
      <w:proofErr w:type="spellStart"/>
      <w:r w:rsidRPr="0071338B">
        <w:rPr>
          <w:rFonts w:ascii="Arial" w:eastAsia="Arial" w:hAnsi="Arial" w:cs="Arial"/>
          <w:i/>
          <w:iCs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). Jednocześnie oświadczam, że w związku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 xml:space="preserve">z ww. okolicznością na podstawie art. 110 ust. 2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 podjąłem następujące środki naprawcze i zapobiegawcze:</w:t>
      </w:r>
    </w:p>
    <w:p w14:paraId="3984F601" w14:textId="68A48AF5" w:rsidR="000230FB" w:rsidRDefault="00E87355" w:rsidP="00E87355">
      <w:pPr>
        <w:spacing w:after="0"/>
        <w:ind w:left="36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…………………………………………………………………………………………………………</w:t>
      </w:r>
      <w:r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…………………………………………………………………………………</w:t>
      </w:r>
      <w:r>
        <w:rPr>
          <w:rFonts w:ascii="Arial" w:eastAsia="Arial" w:hAnsi="Arial" w:cs="Arial"/>
          <w:sz w:val="24"/>
          <w:szCs w:val="24"/>
          <w:lang w:eastAsia="ar-SA"/>
        </w:rPr>
        <w:t>...</w:t>
      </w:r>
      <w:r>
        <w:rPr>
          <w:rFonts w:ascii="Arial" w:eastAsia="Arial" w:hAnsi="Arial" w:cs="Arial"/>
          <w:sz w:val="24"/>
          <w:szCs w:val="24"/>
          <w:lang w:eastAsia="ar-SA"/>
        </w:rPr>
        <w:t>*</w:t>
      </w:r>
    </w:p>
    <w:p w14:paraId="745B6361" w14:textId="77777777" w:rsidR="00E87355" w:rsidRDefault="00E87355" w:rsidP="00E8735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lastRenderedPageBreak/>
        <w:t>Oświadczam, że nie podlegam wykluczeniu z postępowania na podstawie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 xml:space="preserve">art. 7 ust. 1 pkt 1-3 ustawy z dnia 13 kwietnia 2022 r. o szczególnych rozwiązaniach w zakresie przeciwdziałania wspieraniu agresji na Ukrainę oraz służących ochronie bezpieczeństwa narodowego (Dz. U. 2025 poz. 514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t.j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.</w:t>
      </w:r>
      <w:r>
        <w:rPr>
          <w:rFonts w:ascii="Arial" w:eastAsia="Arial" w:hAnsi="Arial" w:cs="Arial"/>
          <w:sz w:val="24"/>
          <w:szCs w:val="24"/>
          <w:lang w:eastAsia="ar-SA"/>
        </w:rPr>
        <w:t>).</w:t>
      </w:r>
    </w:p>
    <w:p w14:paraId="710082B0" w14:textId="77777777" w:rsidR="00E87355" w:rsidRPr="00C76B79" w:rsidRDefault="00E87355" w:rsidP="00E87355">
      <w:pPr>
        <w:pStyle w:val="Akapitzlist"/>
        <w:spacing w:line="276" w:lineRule="auto"/>
        <w:ind w:left="36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3BA27CEB" w14:textId="77777777" w:rsidR="00E87355" w:rsidRPr="0071338B" w:rsidRDefault="00E87355" w:rsidP="00E8735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Oświadczam, że w niniejszym postępowaniu będę/nie będę* posługiwał się certyfikatem, o którym mowa w art. 124 ust. 2 </w:t>
      </w:r>
      <w:proofErr w:type="spellStart"/>
      <w:r w:rsidRPr="0071338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71338B">
        <w:rPr>
          <w:rFonts w:ascii="Arial" w:eastAsia="Arial" w:hAnsi="Arial" w:cs="Arial"/>
          <w:sz w:val="24"/>
          <w:szCs w:val="24"/>
          <w:lang w:eastAsia="ar-SA"/>
        </w:rPr>
        <w:t>, tj. certyfikatem potwierdzającym udzielenie certyfikacji wykonawców zamówień publicznych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br/>
        <w:t>w zakresie, o którym mowa w art. 3 ust.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2 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pkt 1*, art.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3 ust.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 xml:space="preserve">2 </w:t>
      </w:r>
      <w:r>
        <w:rPr>
          <w:rFonts w:ascii="Arial" w:eastAsia="Arial" w:hAnsi="Arial" w:cs="Arial"/>
          <w:sz w:val="24"/>
          <w:szCs w:val="24"/>
          <w:lang w:eastAsia="ar-SA"/>
        </w:rPr>
        <w:t>pkt 2* ustawy z dnia</w:t>
      </w:r>
      <w:r>
        <w:rPr>
          <w:rFonts w:ascii="Arial" w:eastAsia="Arial" w:hAnsi="Arial" w:cs="Arial"/>
          <w:sz w:val="24"/>
          <w:szCs w:val="24"/>
          <w:lang w:eastAsia="ar-SA"/>
        </w:rPr>
        <w:br/>
      </w:r>
      <w:r w:rsidRPr="0071338B">
        <w:rPr>
          <w:rFonts w:ascii="Arial" w:eastAsia="Arial" w:hAnsi="Arial" w:cs="Arial"/>
          <w:sz w:val="24"/>
          <w:szCs w:val="24"/>
          <w:lang w:eastAsia="ar-SA"/>
        </w:rPr>
        <w:t>5 sierpnia 2025r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. 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o certyfikacji wykonawców zamówień publicznych</w:t>
      </w:r>
      <w:r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639F1B43" w14:textId="77777777" w:rsidR="00E87355" w:rsidRPr="0071338B" w:rsidRDefault="00E87355" w:rsidP="00E87355">
      <w:pPr>
        <w:tabs>
          <w:tab w:val="left" w:pos="6979"/>
        </w:tabs>
        <w:spacing w:after="0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sz w:val="24"/>
          <w:szCs w:val="24"/>
          <w:lang w:eastAsia="ar-SA"/>
        </w:rPr>
        <w:tab/>
      </w:r>
    </w:p>
    <w:p w14:paraId="69E5B5A6" w14:textId="77777777" w:rsidR="00E87355" w:rsidRPr="0071338B" w:rsidRDefault="00E87355" w:rsidP="00E87355">
      <w:pPr>
        <w:spacing w:after="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i/>
          <w:iCs/>
          <w:sz w:val="24"/>
          <w:szCs w:val="24"/>
          <w:lang w:eastAsia="ar-SA"/>
        </w:rPr>
        <w:t>(W przypadku oświadczenia o posługiwaniu się certyfikatem należy podać poniższe informacje z nim związane)</w:t>
      </w:r>
    </w:p>
    <w:p w14:paraId="2C76991E" w14:textId="77777777" w:rsidR="00E87355" w:rsidRPr="0071338B" w:rsidRDefault="00E87355" w:rsidP="00E87355">
      <w:pPr>
        <w:spacing w:after="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</w:p>
    <w:p w14:paraId="5CDCD862" w14:textId="77777777" w:rsidR="00E87355" w:rsidRPr="0071338B" w:rsidRDefault="00E87355" w:rsidP="00E8735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Numer i oznaczenie certyfikatu: …………………………………………………………….</w:t>
      </w:r>
    </w:p>
    <w:p w14:paraId="1F660231" w14:textId="77777777" w:rsidR="00E87355" w:rsidRPr="0071338B" w:rsidRDefault="00E87355" w:rsidP="00E8735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Nazwa podmiotu certyfikującego, który wydał certyfikat:………………………………</w:t>
      </w:r>
      <w:r>
        <w:rPr>
          <w:rFonts w:ascii="Arial" w:eastAsia="Arial" w:hAnsi="Arial" w:cs="Arial"/>
          <w:sz w:val="24"/>
          <w:szCs w:val="24"/>
          <w:lang w:eastAsia="ar-SA"/>
        </w:rPr>
        <w:t>…</w:t>
      </w:r>
    </w:p>
    <w:p w14:paraId="276EDC6E" w14:textId="77777777" w:rsidR="00E87355" w:rsidRPr="0071338B" w:rsidRDefault="00E87355" w:rsidP="00E8735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Okres ważności certyfikacji wykonawcy zamówień publicznych:………………………</w:t>
      </w:r>
      <w:r>
        <w:rPr>
          <w:rFonts w:ascii="Arial" w:eastAsia="Arial" w:hAnsi="Arial" w:cs="Arial"/>
          <w:sz w:val="24"/>
          <w:szCs w:val="24"/>
          <w:lang w:eastAsia="ar-SA"/>
        </w:rPr>
        <w:t>..</w:t>
      </w:r>
    </w:p>
    <w:p w14:paraId="2120F121" w14:textId="630B3E80" w:rsidR="00B936FF" w:rsidRPr="00E87355" w:rsidRDefault="00E87355" w:rsidP="00E87355">
      <w:pPr>
        <w:spacing w:after="0"/>
        <w:jc w:val="both"/>
        <w:rPr>
          <w:rFonts w:ascii="Arial" w:eastAsia="Arial" w:hAnsi="Arial" w:cs="Arial"/>
          <w:iCs/>
          <w:sz w:val="24"/>
          <w:szCs w:val="24"/>
          <w:lang w:eastAsia="ar-SA"/>
        </w:rPr>
      </w:pPr>
      <w:r w:rsidRPr="0071338B">
        <w:rPr>
          <w:rFonts w:ascii="Arial" w:eastAsia="Arial" w:hAnsi="Arial" w:cs="Arial"/>
          <w:sz w:val="24"/>
          <w:szCs w:val="24"/>
          <w:lang w:eastAsia="ar-SA"/>
        </w:rPr>
        <w:t>Podstawy wykluczenia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/ potwierdzenie zdolności do należytego wykonania zamówienia*</w:t>
      </w:r>
      <w:r w:rsidRPr="0071338B">
        <w:rPr>
          <w:rFonts w:ascii="Arial" w:eastAsia="Arial" w:hAnsi="Arial" w:cs="Arial"/>
          <w:sz w:val="24"/>
          <w:szCs w:val="24"/>
          <w:lang w:eastAsia="ar-SA"/>
        </w:rPr>
        <w:t>, w zakresie których wykonawca będzie posługiwał się certyfikatem:……………………………………………………</w:t>
      </w:r>
      <w:r>
        <w:rPr>
          <w:rFonts w:ascii="Arial" w:eastAsia="Arial" w:hAnsi="Arial" w:cs="Arial"/>
          <w:sz w:val="24"/>
          <w:szCs w:val="24"/>
          <w:lang w:eastAsia="ar-SA"/>
        </w:rPr>
        <w:t>………………………………</w:t>
      </w:r>
      <w:bookmarkStart w:id="0" w:name="_GoBack"/>
      <w:bookmarkEnd w:id="0"/>
    </w:p>
    <w:p w14:paraId="7DE60B37" w14:textId="07CF492C" w:rsidR="000230FB" w:rsidRDefault="000230FB" w:rsidP="000230FB">
      <w:pPr>
        <w:spacing w:after="0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3636C9B8" w14:textId="77777777" w:rsidR="00B936FF" w:rsidRPr="000230FB" w:rsidRDefault="00B936FF" w:rsidP="000230FB">
      <w:pPr>
        <w:spacing w:after="0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7D49267A" w14:textId="77777777" w:rsidR="000230FB" w:rsidRPr="000230FB" w:rsidRDefault="000230FB" w:rsidP="000230F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3. OŚWIADCZENIE DOTYCZĄCE PODANYCH INFORMACJI:</w:t>
      </w:r>
    </w:p>
    <w:p w14:paraId="7A560CEE" w14:textId="77777777" w:rsidR="000230FB" w:rsidRPr="000230FB" w:rsidRDefault="000230FB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78EA9C" w14:textId="77777777" w:rsidR="000230FB" w:rsidRPr="000230FB" w:rsidRDefault="000230FB" w:rsidP="000230FB">
      <w:pPr>
        <w:spacing w:after="0"/>
        <w:rPr>
          <w:rFonts w:ascii="Arial" w:hAnsi="Arial" w:cs="Arial"/>
          <w:sz w:val="24"/>
          <w:szCs w:val="24"/>
        </w:rPr>
      </w:pPr>
    </w:p>
    <w:p w14:paraId="50CD21D6" w14:textId="77777777" w:rsidR="000230FB" w:rsidRPr="000230FB" w:rsidRDefault="000230FB" w:rsidP="000230FB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0230FB">
        <w:rPr>
          <w:rFonts w:ascii="Arial" w:hAnsi="Arial" w:cs="Arial"/>
          <w:b/>
          <w:color w:val="000000"/>
          <w:sz w:val="24"/>
          <w:szCs w:val="24"/>
          <w:u w:val="single"/>
        </w:rPr>
        <w:t>Uwaga</w:t>
      </w:r>
    </w:p>
    <w:p w14:paraId="6897ED4D" w14:textId="0A483994" w:rsidR="000230FB" w:rsidRPr="000230FB" w:rsidRDefault="00C8601E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C400E7">
        <w:rPr>
          <w:rFonts w:ascii="Arial" w:hAnsi="Arial" w:cs="Arial"/>
          <w:b/>
          <w:bCs/>
          <w:color w:val="000000"/>
          <w:sz w:val="40"/>
          <w:szCs w:val="40"/>
        </w:rPr>
        <w:t>*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0230FB" w:rsidRPr="000230FB"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</w:p>
    <w:p w14:paraId="277785A8" w14:textId="77777777" w:rsidR="000230FB" w:rsidRPr="000230FB" w:rsidRDefault="000230FB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2F4F39FA" w14:textId="77777777" w:rsidR="000230FB" w:rsidRPr="000230FB" w:rsidRDefault="000230FB" w:rsidP="000230FB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0230FB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p w14:paraId="19A22397" w14:textId="77777777" w:rsidR="000230FB" w:rsidRPr="000230FB" w:rsidRDefault="000230FB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</w:p>
    <w:sectPr w:rsidR="000230FB" w:rsidRPr="000230F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55C304" w14:textId="77777777" w:rsidR="00DC6152" w:rsidRDefault="00DC6152" w:rsidP="0015571C">
      <w:pPr>
        <w:spacing w:after="0" w:line="240" w:lineRule="auto"/>
      </w:pPr>
      <w:r>
        <w:separator/>
      </w:r>
    </w:p>
  </w:endnote>
  <w:endnote w:type="continuationSeparator" w:id="0">
    <w:p w14:paraId="3F75AA91" w14:textId="77777777" w:rsidR="00DC6152" w:rsidRDefault="00DC6152" w:rsidP="00155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8179005"/>
      <w:docPartObj>
        <w:docPartGallery w:val="Page Numbers (Bottom of Page)"/>
        <w:docPartUnique/>
      </w:docPartObj>
    </w:sdtPr>
    <w:sdtEndPr/>
    <w:sdtContent>
      <w:p w14:paraId="1597F00C" w14:textId="483385FD" w:rsidR="0015571C" w:rsidRDefault="0015571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355">
          <w:rPr>
            <w:noProof/>
          </w:rPr>
          <w:t>2</w:t>
        </w:r>
        <w:r>
          <w:fldChar w:fldCharType="end"/>
        </w:r>
      </w:p>
    </w:sdtContent>
  </w:sdt>
  <w:p w14:paraId="15C84089" w14:textId="035FD8C3" w:rsidR="0015571C" w:rsidRDefault="0015571C" w:rsidP="00FB566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F91D9B" w14:textId="77777777" w:rsidR="00DC6152" w:rsidRDefault="00DC6152" w:rsidP="0015571C">
      <w:pPr>
        <w:spacing w:after="0" w:line="240" w:lineRule="auto"/>
      </w:pPr>
      <w:r>
        <w:separator/>
      </w:r>
    </w:p>
  </w:footnote>
  <w:footnote w:type="continuationSeparator" w:id="0">
    <w:p w14:paraId="627708DB" w14:textId="77777777" w:rsidR="00DC6152" w:rsidRDefault="00DC6152" w:rsidP="001557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B6ADF"/>
    <w:multiLevelType w:val="hybridMultilevel"/>
    <w:tmpl w:val="645C8E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0FB"/>
    <w:rsid w:val="00003192"/>
    <w:rsid w:val="000230FB"/>
    <w:rsid w:val="00040122"/>
    <w:rsid w:val="000879F8"/>
    <w:rsid w:val="000F5F3A"/>
    <w:rsid w:val="0014235F"/>
    <w:rsid w:val="0015571C"/>
    <w:rsid w:val="001631D8"/>
    <w:rsid w:val="001C4DF6"/>
    <w:rsid w:val="001F345E"/>
    <w:rsid w:val="001F4DB4"/>
    <w:rsid w:val="002A588F"/>
    <w:rsid w:val="002C7617"/>
    <w:rsid w:val="002D0A1B"/>
    <w:rsid w:val="002F4327"/>
    <w:rsid w:val="003332C9"/>
    <w:rsid w:val="003366E4"/>
    <w:rsid w:val="00374CB7"/>
    <w:rsid w:val="003B4620"/>
    <w:rsid w:val="00413DCA"/>
    <w:rsid w:val="00417B56"/>
    <w:rsid w:val="00422291"/>
    <w:rsid w:val="00427D21"/>
    <w:rsid w:val="00435E6B"/>
    <w:rsid w:val="0047020E"/>
    <w:rsid w:val="00485A24"/>
    <w:rsid w:val="004D3E96"/>
    <w:rsid w:val="004E5CCA"/>
    <w:rsid w:val="00522F9A"/>
    <w:rsid w:val="00545657"/>
    <w:rsid w:val="00577DAB"/>
    <w:rsid w:val="00583951"/>
    <w:rsid w:val="005A6C80"/>
    <w:rsid w:val="006127AF"/>
    <w:rsid w:val="00636F0E"/>
    <w:rsid w:val="00685FC9"/>
    <w:rsid w:val="006B0D78"/>
    <w:rsid w:val="006E22C6"/>
    <w:rsid w:val="006F0442"/>
    <w:rsid w:val="0072142B"/>
    <w:rsid w:val="007D11BB"/>
    <w:rsid w:val="007D7B02"/>
    <w:rsid w:val="007E4344"/>
    <w:rsid w:val="00816EFC"/>
    <w:rsid w:val="00821733"/>
    <w:rsid w:val="00826628"/>
    <w:rsid w:val="0084323D"/>
    <w:rsid w:val="0085623B"/>
    <w:rsid w:val="00885048"/>
    <w:rsid w:val="008A73F6"/>
    <w:rsid w:val="008B0326"/>
    <w:rsid w:val="008B505A"/>
    <w:rsid w:val="008C2009"/>
    <w:rsid w:val="008D7191"/>
    <w:rsid w:val="009059AD"/>
    <w:rsid w:val="00920546"/>
    <w:rsid w:val="009334ED"/>
    <w:rsid w:val="00987918"/>
    <w:rsid w:val="00992BED"/>
    <w:rsid w:val="009B624C"/>
    <w:rsid w:val="009F0B6E"/>
    <w:rsid w:val="00A2520C"/>
    <w:rsid w:val="00A2682F"/>
    <w:rsid w:val="00A35024"/>
    <w:rsid w:val="00A42034"/>
    <w:rsid w:val="00A438E2"/>
    <w:rsid w:val="00A70C59"/>
    <w:rsid w:val="00A84CF8"/>
    <w:rsid w:val="00AF3A3A"/>
    <w:rsid w:val="00AF71CB"/>
    <w:rsid w:val="00B27715"/>
    <w:rsid w:val="00B559A2"/>
    <w:rsid w:val="00B61F52"/>
    <w:rsid w:val="00B70986"/>
    <w:rsid w:val="00B762BC"/>
    <w:rsid w:val="00B936FF"/>
    <w:rsid w:val="00BA1B48"/>
    <w:rsid w:val="00BC1E14"/>
    <w:rsid w:val="00BD6427"/>
    <w:rsid w:val="00BF28FF"/>
    <w:rsid w:val="00BF580F"/>
    <w:rsid w:val="00C400E7"/>
    <w:rsid w:val="00C8601E"/>
    <w:rsid w:val="00CC5B9A"/>
    <w:rsid w:val="00CD177F"/>
    <w:rsid w:val="00CD192C"/>
    <w:rsid w:val="00CE1E98"/>
    <w:rsid w:val="00D057CC"/>
    <w:rsid w:val="00D1279D"/>
    <w:rsid w:val="00D743C5"/>
    <w:rsid w:val="00D96265"/>
    <w:rsid w:val="00DB46B6"/>
    <w:rsid w:val="00DC6152"/>
    <w:rsid w:val="00E465F6"/>
    <w:rsid w:val="00E611A5"/>
    <w:rsid w:val="00E87355"/>
    <w:rsid w:val="00EF5C52"/>
    <w:rsid w:val="00F123D4"/>
    <w:rsid w:val="00F424B0"/>
    <w:rsid w:val="00F50FB8"/>
    <w:rsid w:val="00F513EF"/>
    <w:rsid w:val="00F57AD5"/>
    <w:rsid w:val="00F852EF"/>
    <w:rsid w:val="00FB5664"/>
    <w:rsid w:val="00FC1FFB"/>
    <w:rsid w:val="00FC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7CA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155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571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55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571C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2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2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155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571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55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571C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2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2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498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Michalina Kubisiak</cp:lastModifiedBy>
  <cp:revision>12</cp:revision>
  <cp:lastPrinted>2022-11-17T07:30:00Z</cp:lastPrinted>
  <dcterms:created xsi:type="dcterms:W3CDTF">2026-05-04T13:29:00Z</dcterms:created>
  <dcterms:modified xsi:type="dcterms:W3CDTF">2026-08-19T11:17:00Z</dcterms:modified>
</cp:coreProperties>
</file>